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55C" w:rsidRDefault="00D7755C" w:rsidP="00D7755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Состав жюри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муниципального этапа </w:t>
      </w: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</w:t>
      </w: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ОШ 2021-2022 </w:t>
      </w:r>
    </w:p>
    <w:p w:rsidR="00D7755C" w:rsidRDefault="00D7755C" w:rsidP="00D7755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французскому языку </w:t>
      </w:r>
      <w:r w:rsidRPr="001848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7-11</w:t>
      </w: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ы</w:t>
      </w:r>
      <w:r w:rsidRPr="001848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)</w:t>
      </w:r>
    </w:p>
    <w:p w:rsidR="00D7755C" w:rsidRDefault="00D7755C" w:rsidP="00D7755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5670"/>
      </w:tblGrid>
      <w:tr w:rsidR="00D7755C" w:rsidRPr="00EA095A" w:rsidTr="00961520">
        <w:tc>
          <w:tcPr>
            <w:tcW w:w="3828" w:type="dxa"/>
          </w:tcPr>
          <w:p w:rsidR="00D7755C" w:rsidRPr="00EA095A" w:rsidRDefault="00D7755C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95A">
              <w:rPr>
                <w:rFonts w:ascii="Times New Roman" w:hAnsi="Times New Roman"/>
                <w:sz w:val="24"/>
                <w:szCs w:val="24"/>
              </w:rPr>
              <w:t xml:space="preserve">Мартынова Юлия Викторовна </w:t>
            </w:r>
          </w:p>
        </w:tc>
        <w:tc>
          <w:tcPr>
            <w:tcW w:w="5670" w:type="dxa"/>
          </w:tcPr>
          <w:p w:rsidR="00D7755C" w:rsidRPr="00EA095A" w:rsidRDefault="00D7755C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95A"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французского языка</w:t>
            </w:r>
            <w:r w:rsidRPr="00EA09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A095A">
              <w:rPr>
                <w:rFonts w:ascii="Times New Roman" w:hAnsi="Times New Roman"/>
                <w:b/>
                <w:sz w:val="24"/>
                <w:szCs w:val="24"/>
              </w:rPr>
              <w:t>председатель жюри</w:t>
            </w:r>
            <w:r w:rsidRPr="00EA09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7755C" w:rsidRPr="00EA095A" w:rsidTr="00961520">
        <w:tc>
          <w:tcPr>
            <w:tcW w:w="3828" w:type="dxa"/>
          </w:tcPr>
          <w:p w:rsidR="00D7755C" w:rsidRPr="00EA095A" w:rsidRDefault="00D7755C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95A">
              <w:rPr>
                <w:rFonts w:ascii="Times New Roman" w:hAnsi="Times New Roman"/>
                <w:sz w:val="24"/>
                <w:szCs w:val="24"/>
              </w:rPr>
              <w:t xml:space="preserve">Мещерякова Лариса Валерьевна </w:t>
            </w:r>
          </w:p>
        </w:tc>
        <w:tc>
          <w:tcPr>
            <w:tcW w:w="5670" w:type="dxa"/>
          </w:tcPr>
          <w:p w:rsidR="00D7755C" w:rsidRPr="00EA095A" w:rsidRDefault="00D7755C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95A">
              <w:rPr>
                <w:rFonts w:ascii="Times New Roman" w:hAnsi="Times New Roman"/>
                <w:sz w:val="24"/>
                <w:szCs w:val="24"/>
              </w:rPr>
              <w:t xml:space="preserve">доцент кафедры французского языка, </w:t>
            </w:r>
            <w:r w:rsidRPr="00EA095A">
              <w:rPr>
                <w:rFonts w:ascii="Times New Roman" w:hAnsi="Times New Roman"/>
                <w:b/>
                <w:sz w:val="24"/>
                <w:szCs w:val="24"/>
              </w:rPr>
              <w:t xml:space="preserve">зам. председателя жюри </w:t>
            </w:r>
          </w:p>
        </w:tc>
      </w:tr>
      <w:tr w:rsidR="00D7755C" w:rsidRPr="00EA095A" w:rsidTr="00961520">
        <w:tc>
          <w:tcPr>
            <w:tcW w:w="3828" w:type="dxa"/>
          </w:tcPr>
          <w:p w:rsidR="00D7755C" w:rsidRPr="00EA095A" w:rsidRDefault="00D7755C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95A">
              <w:rPr>
                <w:rFonts w:ascii="Times New Roman" w:hAnsi="Times New Roman"/>
                <w:sz w:val="24"/>
                <w:szCs w:val="24"/>
              </w:rPr>
              <w:t xml:space="preserve">Новоселова Наталья Васильевна </w:t>
            </w:r>
          </w:p>
        </w:tc>
        <w:tc>
          <w:tcPr>
            <w:tcW w:w="5670" w:type="dxa"/>
          </w:tcPr>
          <w:p w:rsidR="00D7755C" w:rsidRPr="00EA095A" w:rsidRDefault="00D7755C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95A">
              <w:rPr>
                <w:rFonts w:ascii="Times New Roman" w:hAnsi="Times New Roman"/>
                <w:sz w:val="24"/>
                <w:szCs w:val="24"/>
              </w:rPr>
              <w:t>доцент кафедры французского языка</w:t>
            </w:r>
          </w:p>
          <w:p w:rsidR="00D7755C" w:rsidRPr="00EA095A" w:rsidRDefault="00D7755C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55C" w:rsidRPr="00EA095A" w:rsidTr="00961520">
        <w:tc>
          <w:tcPr>
            <w:tcW w:w="3828" w:type="dxa"/>
          </w:tcPr>
          <w:p w:rsidR="00D7755C" w:rsidRPr="00EA095A" w:rsidRDefault="00D7755C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95A">
              <w:rPr>
                <w:rFonts w:ascii="Times New Roman" w:hAnsi="Times New Roman"/>
                <w:sz w:val="24"/>
                <w:szCs w:val="24"/>
              </w:rPr>
              <w:t xml:space="preserve">Осадчук Наталья Владимировна </w:t>
            </w:r>
          </w:p>
        </w:tc>
        <w:tc>
          <w:tcPr>
            <w:tcW w:w="5670" w:type="dxa"/>
          </w:tcPr>
          <w:p w:rsidR="00D7755C" w:rsidRPr="00EA095A" w:rsidRDefault="00D7755C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95A">
              <w:rPr>
                <w:rFonts w:ascii="Times New Roman" w:hAnsi="Times New Roman"/>
                <w:sz w:val="24"/>
                <w:szCs w:val="24"/>
              </w:rPr>
              <w:t>доцент кафедры французского языка</w:t>
            </w:r>
          </w:p>
          <w:p w:rsidR="00D7755C" w:rsidRPr="00EA095A" w:rsidRDefault="00D7755C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55C" w:rsidRPr="00EA095A" w:rsidTr="00961520">
        <w:tc>
          <w:tcPr>
            <w:tcW w:w="3828" w:type="dxa"/>
          </w:tcPr>
          <w:p w:rsidR="00D7755C" w:rsidRPr="00EA095A" w:rsidRDefault="00D7755C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95A">
              <w:rPr>
                <w:rFonts w:ascii="Times New Roman" w:hAnsi="Times New Roman"/>
                <w:sz w:val="24"/>
                <w:szCs w:val="24"/>
              </w:rPr>
              <w:t xml:space="preserve">Верник Ирина Сергеевна </w:t>
            </w:r>
          </w:p>
        </w:tc>
        <w:tc>
          <w:tcPr>
            <w:tcW w:w="5670" w:type="dxa"/>
          </w:tcPr>
          <w:p w:rsidR="00D7755C" w:rsidRPr="00EA095A" w:rsidRDefault="00D7755C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95A">
              <w:rPr>
                <w:rFonts w:ascii="Times New Roman" w:hAnsi="Times New Roman"/>
                <w:sz w:val="24"/>
                <w:szCs w:val="24"/>
              </w:rPr>
              <w:t>ассистент кафедры французского языка</w:t>
            </w:r>
          </w:p>
          <w:p w:rsidR="00D7755C" w:rsidRPr="00EA095A" w:rsidRDefault="00D7755C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55C" w:rsidRPr="00EA095A" w:rsidTr="00961520">
        <w:tc>
          <w:tcPr>
            <w:tcW w:w="3828" w:type="dxa"/>
          </w:tcPr>
          <w:p w:rsidR="00D7755C" w:rsidRPr="00EA095A" w:rsidRDefault="00D7755C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95A">
              <w:rPr>
                <w:rFonts w:ascii="Times New Roman" w:hAnsi="Times New Roman"/>
                <w:sz w:val="24"/>
                <w:szCs w:val="24"/>
              </w:rPr>
              <w:t xml:space="preserve">Афонькова Юлия Владимировна </w:t>
            </w:r>
          </w:p>
        </w:tc>
        <w:tc>
          <w:tcPr>
            <w:tcW w:w="5670" w:type="dxa"/>
          </w:tcPr>
          <w:p w:rsidR="00D7755C" w:rsidRPr="00EA095A" w:rsidRDefault="00D7755C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95A">
              <w:rPr>
                <w:rFonts w:ascii="Times New Roman" w:hAnsi="Times New Roman"/>
                <w:sz w:val="24"/>
                <w:szCs w:val="24"/>
              </w:rPr>
              <w:t>ассистент кафедры французского языка</w:t>
            </w:r>
          </w:p>
          <w:p w:rsidR="00D7755C" w:rsidRPr="00EA095A" w:rsidRDefault="00D7755C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55C" w:rsidRPr="00EA095A" w:rsidTr="0096152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5C" w:rsidRPr="00EA095A" w:rsidRDefault="00D7755C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95A">
              <w:rPr>
                <w:rFonts w:ascii="Times New Roman" w:hAnsi="Times New Roman"/>
                <w:sz w:val="24"/>
                <w:szCs w:val="24"/>
              </w:rPr>
              <w:t xml:space="preserve">Гришмановская Лариса Васильевна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5C" w:rsidRPr="00EA095A" w:rsidRDefault="00D7755C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95A">
              <w:rPr>
                <w:rFonts w:ascii="Times New Roman" w:hAnsi="Times New Roman"/>
                <w:sz w:val="24"/>
                <w:szCs w:val="24"/>
              </w:rPr>
              <w:t xml:space="preserve">учитель французского языка бюджетного общеобразовательного учреждения города Омска «Гимназия № 19» </w:t>
            </w:r>
          </w:p>
        </w:tc>
      </w:tr>
      <w:tr w:rsidR="00D7755C" w:rsidRPr="00EA095A" w:rsidTr="0096152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5C" w:rsidRPr="00EA095A" w:rsidRDefault="00D7755C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95A">
              <w:rPr>
                <w:rFonts w:ascii="Times New Roman" w:hAnsi="Times New Roman"/>
                <w:sz w:val="24"/>
                <w:szCs w:val="24"/>
              </w:rPr>
              <w:t xml:space="preserve">Ивахова Татьяна Петровна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5C" w:rsidRPr="00EA095A" w:rsidRDefault="00D7755C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95A">
              <w:rPr>
                <w:rFonts w:ascii="Times New Roman" w:hAnsi="Times New Roman"/>
                <w:sz w:val="24"/>
                <w:szCs w:val="24"/>
              </w:rPr>
              <w:t xml:space="preserve">учитель французского языка бюджетного     общеобразовательного учреждения города Омска «Средняя общеобразовательная школа № 33» </w:t>
            </w:r>
          </w:p>
        </w:tc>
      </w:tr>
      <w:tr w:rsidR="00D7755C" w:rsidRPr="00EA095A" w:rsidTr="0096152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5C" w:rsidRPr="00EA095A" w:rsidRDefault="00D7755C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95A">
              <w:rPr>
                <w:rFonts w:ascii="Times New Roman" w:hAnsi="Times New Roman"/>
                <w:sz w:val="24"/>
                <w:szCs w:val="24"/>
              </w:rPr>
              <w:t>Отраднова Валерия Ивановна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5C" w:rsidRPr="00EA095A" w:rsidRDefault="00D7755C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95A">
              <w:rPr>
                <w:rFonts w:ascii="Times New Roman" w:hAnsi="Times New Roman"/>
                <w:sz w:val="24"/>
                <w:szCs w:val="24"/>
              </w:rPr>
              <w:t xml:space="preserve">учитель французского языка бюджетного общеобразовательного учреждения города Омска «Гимназия № 115» </w:t>
            </w:r>
          </w:p>
        </w:tc>
      </w:tr>
      <w:tr w:rsidR="00D7755C" w:rsidRPr="00EA095A" w:rsidTr="0096152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5C" w:rsidRPr="00EA095A" w:rsidRDefault="00D7755C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95A">
              <w:rPr>
                <w:rFonts w:ascii="Times New Roman" w:hAnsi="Times New Roman"/>
                <w:sz w:val="24"/>
                <w:szCs w:val="24"/>
              </w:rPr>
              <w:t>Лукина Галина Васильевна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5C" w:rsidRPr="00EA095A" w:rsidRDefault="00D7755C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95A">
              <w:rPr>
                <w:rFonts w:ascii="Times New Roman" w:hAnsi="Times New Roman"/>
                <w:sz w:val="24"/>
                <w:szCs w:val="24"/>
              </w:rPr>
              <w:t xml:space="preserve">учитель французского языка бюджетного общеобразовательного учреждения города Омска «Средняя общеобразовательная школа № 40 с углубленным изучением отдельных предметов» </w:t>
            </w:r>
          </w:p>
        </w:tc>
      </w:tr>
      <w:tr w:rsidR="00D7755C" w:rsidRPr="00EA095A" w:rsidTr="0096152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5C" w:rsidRPr="00EA095A" w:rsidRDefault="00D7755C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95A">
              <w:rPr>
                <w:rFonts w:ascii="Times New Roman" w:hAnsi="Times New Roman"/>
                <w:sz w:val="24"/>
                <w:szCs w:val="24"/>
              </w:rPr>
              <w:t>Ломакина Светлана Ивановна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5C" w:rsidRPr="00EA095A" w:rsidRDefault="00D7755C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95A">
              <w:rPr>
                <w:rFonts w:ascii="Times New Roman" w:hAnsi="Times New Roman"/>
                <w:sz w:val="24"/>
                <w:szCs w:val="24"/>
              </w:rPr>
              <w:t xml:space="preserve">учитель французского языка бюджетного общеобразовательного учреждения города Омска «Средняя общеобразовательная школа № 142» </w:t>
            </w:r>
          </w:p>
        </w:tc>
      </w:tr>
      <w:tr w:rsidR="00D7755C" w:rsidRPr="00EA095A" w:rsidTr="0096152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5C" w:rsidRPr="00EA095A" w:rsidRDefault="00D7755C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95A">
              <w:rPr>
                <w:rFonts w:ascii="Times New Roman" w:hAnsi="Times New Roman"/>
                <w:sz w:val="24"/>
                <w:szCs w:val="24"/>
              </w:rPr>
              <w:t>Расулова                                         Нонна Владимировна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5C" w:rsidRPr="00EA095A" w:rsidRDefault="00D7755C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95A">
              <w:rPr>
                <w:rFonts w:ascii="Times New Roman" w:hAnsi="Times New Roman"/>
                <w:sz w:val="24"/>
                <w:szCs w:val="24"/>
              </w:rPr>
              <w:t xml:space="preserve">учитель французского языка бюджетного общеобразовательного учреждения города Омска «Средняя общеобразовательная школа № 109 с углубленным изучением отдельных предметов» </w:t>
            </w:r>
          </w:p>
        </w:tc>
      </w:tr>
      <w:tr w:rsidR="00D7755C" w:rsidRPr="00EA095A" w:rsidTr="0096152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5C" w:rsidRPr="00EA095A" w:rsidRDefault="00D7755C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95A">
              <w:rPr>
                <w:rFonts w:ascii="Times New Roman" w:hAnsi="Times New Roman"/>
                <w:sz w:val="24"/>
                <w:szCs w:val="24"/>
              </w:rPr>
              <w:t>Сидяченко Екатерина Николаевна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5C" w:rsidRPr="00EA095A" w:rsidRDefault="00D7755C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95A">
              <w:rPr>
                <w:rFonts w:ascii="Times New Roman" w:hAnsi="Times New Roman"/>
                <w:sz w:val="24"/>
                <w:szCs w:val="24"/>
              </w:rPr>
              <w:t xml:space="preserve">учитель французского языка бюджетного общеобразовательного учреждения города Омска «Средняя общеобразовательная школа № 46» </w:t>
            </w:r>
          </w:p>
        </w:tc>
      </w:tr>
      <w:tr w:rsidR="00D7755C" w:rsidRPr="00EA095A" w:rsidTr="0096152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5C" w:rsidRPr="00EA095A" w:rsidRDefault="00D7755C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95A">
              <w:rPr>
                <w:rFonts w:ascii="Times New Roman" w:hAnsi="Times New Roman"/>
                <w:sz w:val="24"/>
                <w:szCs w:val="24"/>
              </w:rPr>
              <w:t>Тихая Яна Валерьевна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5C" w:rsidRPr="00EA095A" w:rsidRDefault="00D7755C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95A">
              <w:rPr>
                <w:rFonts w:ascii="Times New Roman" w:hAnsi="Times New Roman"/>
                <w:sz w:val="24"/>
                <w:szCs w:val="24"/>
              </w:rPr>
              <w:t xml:space="preserve">учитель французского языка бюджетного общеобразовательного учреждения города Омска «Гимназия № 43» </w:t>
            </w:r>
          </w:p>
        </w:tc>
      </w:tr>
      <w:tr w:rsidR="00D7755C" w:rsidRPr="008A5F30" w:rsidTr="0096152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5C" w:rsidRPr="008A5F30" w:rsidRDefault="00D7755C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F30">
              <w:rPr>
                <w:rFonts w:ascii="Times New Roman" w:hAnsi="Times New Roman"/>
                <w:sz w:val="24"/>
                <w:szCs w:val="24"/>
              </w:rPr>
              <w:t>Чередниченко Ольга Николаевна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5C" w:rsidRPr="008A5F30" w:rsidRDefault="00D7755C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F30">
              <w:rPr>
                <w:rFonts w:ascii="Times New Roman" w:hAnsi="Times New Roman"/>
                <w:sz w:val="24"/>
                <w:szCs w:val="24"/>
              </w:rPr>
              <w:t xml:space="preserve">учитель французского языка бюджетного общеобразовательного учреждения города Омска «Гимназия № 150» </w:t>
            </w:r>
          </w:p>
        </w:tc>
      </w:tr>
      <w:tr w:rsidR="00D7755C" w:rsidRPr="008A5F30" w:rsidTr="0096152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5C" w:rsidRPr="008A5F30" w:rsidRDefault="00D7755C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F30">
              <w:rPr>
                <w:rFonts w:ascii="Times New Roman" w:hAnsi="Times New Roman"/>
                <w:sz w:val="24"/>
                <w:szCs w:val="24"/>
              </w:rPr>
              <w:t>Карымова Диана Фагилевна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5C" w:rsidRPr="008A5F30" w:rsidRDefault="00D7755C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F30">
              <w:rPr>
                <w:rFonts w:ascii="Times New Roman" w:hAnsi="Times New Roman"/>
                <w:sz w:val="24"/>
                <w:szCs w:val="24"/>
              </w:rPr>
              <w:t xml:space="preserve">учитель французского языка бюджетного общеобразовательного учреждения города Омска «Средняя общеобразовательная школа № 23» </w:t>
            </w:r>
          </w:p>
        </w:tc>
      </w:tr>
      <w:tr w:rsidR="008A5F30" w:rsidRPr="008A5F30" w:rsidTr="0096152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F30" w:rsidRPr="008A5F30" w:rsidRDefault="008A5F30" w:rsidP="008A5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F30">
              <w:rPr>
                <w:rFonts w:ascii="Times New Roman" w:hAnsi="Times New Roman"/>
                <w:sz w:val="24"/>
                <w:szCs w:val="24"/>
              </w:rPr>
              <w:t>Курчакова</w:t>
            </w:r>
            <w:proofErr w:type="spellEnd"/>
            <w:r w:rsidRPr="008A5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1520" w:rsidRPr="00961520">
              <w:rPr>
                <w:rFonts w:ascii="Times New Roman" w:hAnsi="Times New Roman"/>
                <w:sz w:val="24"/>
                <w:szCs w:val="24"/>
              </w:rPr>
              <w:t>Лариса</w:t>
            </w:r>
            <w:r w:rsidR="00961520">
              <w:t xml:space="preserve"> </w:t>
            </w:r>
            <w:r w:rsidR="00961520" w:rsidRPr="00961520"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F30" w:rsidRPr="008A5F30" w:rsidRDefault="008A5F30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F30">
              <w:rPr>
                <w:rFonts w:ascii="Times New Roman" w:hAnsi="Times New Roman"/>
                <w:sz w:val="24"/>
                <w:szCs w:val="24"/>
              </w:rPr>
              <w:t>учитель французского языка бюджетного общеобразовательного учреждения города Омска «Гимназия № 115»</w:t>
            </w:r>
          </w:p>
        </w:tc>
      </w:tr>
    </w:tbl>
    <w:p w:rsidR="004E5B99" w:rsidRDefault="004E5B99" w:rsidP="008A5F30"/>
    <w:sectPr w:rsidR="004E5B99" w:rsidSect="004E5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D7755C"/>
    <w:rsid w:val="004E5B99"/>
    <w:rsid w:val="0050036D"/>
    <w:rsid w:val="008A5F30"/>
    <w:rsid w:val="00961520"/>
    <w:rsid w:val="00D7755C"/>
    <w:rsid w:val="00EB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5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9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1892</Characters>
  <Application>Microsoft Office Word</Application>
  <DocSecurity>0</DocSecurity>
  <Lines>15</Lines>
  <Paragraphs>4</Paragraphs>
  <ScaleCrop>false</ScaleCrop>
  <Company>РЦИО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Пользователь Windows</cp:lastModifiedBy>
  <cp:revision>4</cp:revision>
  <dcterms:created xsi:type="dcterms:W3CDTF">2021-11-10T09:33:00Z</dcterms:created>
  <dcterms:modified xsi:type="dcterms:W3CDTF">2021-11-15T10:10:00Z</dcterms:modified>
</cp:coreProperties>
</file>